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5FBF7" w:rsidR="0061148E" w:rsidRPr="00812946" w:rsidRDefault="004B5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442C" w:rsidR="0061148E" w:rsidRPr="00812946" w:rsidRDefault="004B5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65E8C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8B3CB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D7B79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9B2C5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3FF64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64F1C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16FD6" w:rsidR="00673BC7" w:rsidRPr="00812946" w:rsidRDefault="004B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B1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2F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53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A6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A6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D3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42810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45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B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F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2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F9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F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D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61E98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E5CAB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80F48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42073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6F717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72FEB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6925D" w:rsidR="00B87ED3" w:rsidRPr="00812946" w:rsidRDefault="004B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0A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B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0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D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2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D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BCD5C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3EEB8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C9990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6F349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0360C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22E9F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5C70F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F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F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0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2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5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8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DC067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7F522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F7497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8D1C4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12312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5AAA7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B920A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2951" w:rsidR="00B87ED3" w:rsidRPr="00812946" w:rsidRDefault="004B54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0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0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C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D3A68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50AB2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AEB05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0771F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BA7DE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200EF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F590D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7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0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9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2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1AD66F" w:rsidR="00B87ED3" w:rsidRPr="00812946" w:rsidRDefault="004B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D6F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2B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CB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65C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5C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B9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13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A1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1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F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4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10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9F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40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85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