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D1A90" w:rsidR="0061148E" w:rsidRPr="00C61931" w:rsidRDefault="002842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F24AB" w:rsidR="0061148E" w:rsidRPr="00C61931" w:rsidRDefault="002842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C346FF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3F8D3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3DD0D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775EB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941EC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CCB5F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FF11E1" w:rsidR="00B87ED3" w:rsidRPr="00944D28" w:rsidRDefault="00284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E6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C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3C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29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4BE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C2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CAD29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F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C9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5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6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AE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4E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BD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F1069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06F70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73349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FD350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81C12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A4A1D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1EB1B" w:rsidR="00B87ED3" w:rsidRPr="00944D28" w:rsidRDefault="0028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5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7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A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59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A0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5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C269B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67F96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EB81D7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183951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46365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59116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BCA57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9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0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5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B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E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17FEC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C07C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AE75C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87365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8A463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CB7AC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0484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C631" w:rsidR="00B87ED3" w:rsidRPr="00944D28" w:rsidRDefault="0028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A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F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7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F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C518F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FB72EA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5A66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C7C356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A6194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DD0AA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825B6B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4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D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A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A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3C5B9" w:rsidR="00B87ED3" w:rsidRPr="00944D28" w:rsidRDefault="0028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C65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CF1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257A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74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99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93A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5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ED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F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EA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8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D6D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4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93B"/>
    <w:rsid w:val="001D5720"/>
    <w:rsid w:val="001F3DE7"/>
    <w:rsid w:val="002842B5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2024-06-07T21:11:00.0000000Z</dcterms:modified>
</coreProperties>
</file>