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5A67" w:rsidR="0061148E" w:rsidRPr="00C61931" w:rsidRDefault="00096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DF5B" w:rsidR="0061148E" w:rsidRPr="00C61931" w:rsidRDefault="00096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FC265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CA540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5EC9F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1CB96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BE873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0AA96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EADA9" w:rsidR="00B87ED3" w:rsidRPr="00944D28" w:rsidRDefault="00096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8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8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D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349E1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F1B56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12E8D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11A65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FFA53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07BF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9F20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8A9EB" w:rsidR="00B87ED3" w:rsidRPr="00944D28" w:rsidRDefault="0009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D73C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4E8D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EF7D1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5BEF6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05F2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C9F2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01A5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BD4E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90C5F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824DC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6E48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9ACF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45B48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06AA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4565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2908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08632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6AA9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57CA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EE9D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8F438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CB2D" w:rsidR="00B87ED3" w:rsidRPr="00944D28" w:rsidRDefault="00096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8096" w:rsidR="00B87ED3" w:rsidRPr="00944D28" w:rsidRDefault="00096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35110" w:rsidR="00B87ED3" w:rsidRPr="00944D28" w:rsidRDefault="0009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6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1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5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6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9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C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9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0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2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2024-06-08T11:20:00.0000000Z</dcterms:modified>
</coreProperties>
</file>