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2601B3" w:rsidR="00C34772" w:rsidRPr="0026421F" w:rsidRDefault="002F72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4FAC14" w:rsidR="00C34772" w:rsidRPr="00D339A1" w:rsidRDefault="002F72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C3BE6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600EE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1E5D6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1B426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B7A7E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CC3F1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1FB13" w:rsidR="002A7340" w:rsidRPr="00CD56BA" w:rsidRDefault="002F7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B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9D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6D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50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02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FD095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9ABF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2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92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F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D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28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1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75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2AD61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EEA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24117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9357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BAFA0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7B7B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7BB00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2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C566F" w:rsidR="001835FB" w:rsidRPr="000307EE" w:rsidRDefault="002F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7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51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D5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F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D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FD015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A720A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80F26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E08C8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3F137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1D167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E92CB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EA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5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9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3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99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B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25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87D27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EE1E5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18E5B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D379F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58D2A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0D33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78B54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6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C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2B1F3" w:rsidR="001835FB" w:rsidRPr="000307EE" w:rsidRDefault="002F7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B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55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3F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9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A852C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90BA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DE0E0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0398B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E7DC5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09F5D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AC579" w:rsidR="009A6C64" w:rsidRPr="00730585" w:rsidRDefault="002F7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3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11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8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C6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BD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E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65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20C" w:rsidRPr="00B537C7" w:rsidRDefault="002F7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6913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2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