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95EFD" w:rsidR="00C34772" w:rsidRPr="0026421F" w:rsidRDefault="00297F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3109A" w:rsidR="00C34772" w:rsidRPr="00D339A1" w:rsidRDefault="00297F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A3932" w:rsidR="002A7340" w:rsidRPr="00CD56BA" w:rsidRDefault="00297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324F8" w:rsidR="002A7340" w:rsidRPr="00CD56BA" w:rsidRDefault="00297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6F107" w:rsidR="002A7340" w:rsidRPr="00CD56BA" w:rsidRDefault="00297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01CA6" w:rsidR="002A7340" w:rsidRPr="00CD56BA" w:rsidRDefault="00297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3C2A65" w:rsidR="002A7340" w:rsidRPr="00CD56BA" w:rsidRDefault="00297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BE59F" w:rsidR="002A7340" w:rsidRPr="00CD56BA" w:rsidRDefault="00297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355097" w:rsidR="002A7340" w:rsidRPr="00CD56BA" w:rsidRDefault="00297F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DD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CC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E4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A7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2B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60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127C5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FC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42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A6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27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86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B3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D1DA0" w:rsidR="001835FB" w:rsidRPr="006D22CC" w:rsidRDefault="00297F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35012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48E46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5E9B9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D10AF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627E6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29AD1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F19E1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93C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F2D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43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60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357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FA3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0D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DCF879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396F1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88135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9DDF8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A61B9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2F827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4416A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51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73B3C" w:rsidR="001835FB" w:rsidRPr="006D22CC" w:rsidRDefault="00297F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61A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54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3F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6E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E7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DDB25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FB387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7F0F2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4DD7A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4E72D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ABB28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2B04A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CD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74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33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15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59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8A9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1C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9B04B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65FF0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A5C64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29B1AB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67F22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AAD1D5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CE862B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1CD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B5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74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1C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7F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08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DF0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11D430" w:rsidR="009A6C64" w:rsidRPr="00730585" w:rsidRDefault="00297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424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C2D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AD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EC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9B0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AEF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062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F6C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65E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E49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4E6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356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DDA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7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7F7B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