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71322" w:rsidR="0061148E" w:rsidRPr="00C834E2" w:rsidRDefault="006E7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E4AE" w:rsidR="0061148E" w:rsidRPr="00C834E2" w:rsidRDefault="006E7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8BF40" w:rsidR="00B87ED3" w:rsidRPr="00944D28" w:rsidRDefault="006E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1E058" w:rsidR="00B87ED3" w:rsidRPr="00944D28" w:rsidRDefault="006E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E71EF" w:rsidR="00B87ED3" w:rsidRPr="00944D28" w:rsidRDefault="006E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30FE2" w:rsidR="00B87ED3" w:rsidRPr="00944D28" w:rsidRDefault="006E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2AED4" w:rsidR="00B87ED3" w:rsidRPr="00944D28" w:rsidRDefault="006E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5CC6B" w:rsidR="00B87ED3" w:rsidRPr="00944D28" w:rsidRDefault="006E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EDF66" w:rsidR="00B87ED3" w:rsidRPr="00944D28" w:rsidRDefault="006E7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A9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2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20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7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0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5276D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97C90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F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E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A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65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5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7182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9D952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69BC3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B7AB6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8C1EF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C6BD3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20987" w:rsidR="00B87ED3" w:rsidRPr="00944D28" w:rsidRDefault="006E7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2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F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1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4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F0BF1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ADD8D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6C09D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4BCD7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1A613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31C33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D973B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3994B" w:rsidR="00B87ED3" w:rsidRPr="00944D28" w:rsidRDefault="006E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D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B1D4" w:rsidR="00B87ED3" w:rsidRPr="00944D28" w:rsidRDefault="006E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35E6C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7930D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BDA36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57314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A8034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C1940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C6BC9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1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FD0DD" w:rsidR="00B87ED3" w:rsidRPr="00944D28" w:rsidRDefault="006E7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4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0D2CC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2699A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0FD5B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A49EF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E0267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9B3F5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F369" w:rsidR="00B87ED3" w:rsidRPr="00944D28" w:rsidRDefault="006E7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3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F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F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DE3"/>
    <w:rsid w:val="006F12A6"/>
    <w:rsid w:val="007D7BE0"/>
    <w:rsid w:val="00810317"/>
    <w:rsid w:val="008348EC"/>
    <w:rsid w:val="0088636F"/>
    <w:rsid w:val="008B28B7"/>
    <w:rsid w:val="008C2A62"/>
    <w:rsid w:val="008F72A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2024-06-08T23:08:00.0000000Z</dcterms:modified>
</coreProperties>
</file>