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4344" w:rsidR="0061148E" w:rsidRPr="00177744" w:rsidRDefault="00BF2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0BBE" w:rsidR="0061148E" w:rsidRPr="00177744" w:rsidRDefault="00BF2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B257F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B17AB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5B0C3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B5533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BE007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8BF75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4EDCD" w:rsidR="004A6494" w:rsidRPr="00177744" w:rsidRDefault="00BF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0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A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34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60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E8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A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B6AB8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3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C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2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3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1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5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A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86A64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0014F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85617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4907A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530A7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ADED8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9A874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6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E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B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7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8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3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0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4EF7D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19464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B354A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1BD8E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3E7AA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AFD00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F4616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4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6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8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1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B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8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0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27C05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A9447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AE26B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1B19E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19BA0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71023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662FB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C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7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D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7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C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3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F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85E91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F0AFD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5F558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796EA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53C3A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FCA3D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B42EA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0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5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2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5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4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E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3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B24DAC" w:rsidR="00B87ED3" w:rsidRPr="00177744" w:rsidRDefault="00BF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3B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932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8C5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8D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C3A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13F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5A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E9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EB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92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7E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02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F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B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277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2024-06-08T16:05:00.0000000Z</dcterms:modified>
</coreProperties>
</file>