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AF48" w:rsidR="0061148E" w:rsidRPr="0035681E" w:rsidRDefault="00B25C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92C4" w:rsidR="0061148E" w:rsidRPr="0035681E" w:rsidRDefault="00B25C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AAC75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4FAA2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959E1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35FEB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CA3DE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0F1B16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B4837" w:rsidR="00CD0676" w:rsidRPr="00944D28" w:rsidRDefault="00B25C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0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1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6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7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AD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B09EC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FBAA5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6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F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79505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68378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6897D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E9C69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06350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F77EA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6CD0A1" w:rsidR="00B87ED3" w:rsidRPr="00944D28" w:rsidRDefault="00B25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9E4BA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223CC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023EB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D551D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AAA52F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60971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5510F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EF2EE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E0606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3371C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264BC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D01DF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89066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8DAB2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8C51B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30C91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1723F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A909B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3520E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82227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B3EF7" w:rsidR="00B87ED3" w:rsidRPr="00944D28" w:rsidRDefault="00B25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5C5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2024-06-07T17:32:00.0000000Z</dcterms:modified>
</coreProperties>
</file>