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7CEC48" w:rsidR="0061148E" w:rsidRPr="009231D2" w:rsidRDefault="00281C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11513" w:rsidR="0061148E" w:rsidRPr="009231D2" w:rsidRDefault="00281C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3DD0B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7A536F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DEB36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FF96AA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67023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97581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CB50D2" w:rsidR="00B87ED3" w:rsidRPr="00944D28" w:rsidRDefault="00281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21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6F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B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F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A3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05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AE4B8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38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C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2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F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54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03A2DF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4AEC9B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D03BF4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6BFA8B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F02D0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CD58CD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D05F5" w:rsidR="00B87ED3" w:rsidRPr="00944D28" w:rsidRDefault="0028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708B0" w:rsidR="00B87ED3" w:rsidRPr="00944D28" w:rsidRDefault="0028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8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003BF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8524BF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794627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C7B36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9AA3EC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23330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EF51EB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C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F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6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8CC03B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233EA2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760EB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F1E92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86F1C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E4CE0A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EAE6CD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D2858B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9DEF3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75F21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6C5B4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1FE31C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9D24B8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BD75A1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A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B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6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A356A9" w:rsidR="00B87ED3" w:rsidRPr="00944D28" w:rsidRDefault="0028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1D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D7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AA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8A3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229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E5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0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4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A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6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4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C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1C3B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314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2024-06-08T03:18:00.0000000Z</dcterms:modified>
</coreProperties>
</file>