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CE9C83" w:rsidR="0061148E" w:rsidRPr="009231D2" w:rsidRDefault="00FC5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CD81" w:rsidR="0061148E" w:rsidRPr="009231D2" w:rsidRDefault="00FC5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BD703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A6578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03185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CFB70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B90FD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3268F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5121F" w:rsidR="00B87ED3" w:rsidRPr="00944D28" w:rsidRDefault="00FC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B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94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0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1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6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B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133C3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0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4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9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8381F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9E13D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965BF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8FE31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03840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043AC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C5339" w:rsidR="00B87ED3" w:rsidRPr="00944D28" w:rsidRDefault="00FC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708B" w:rsidR="00B87ED3" w:rsidRPr="00944D28" w:rsidRDefault="00FC5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C78AE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10A7C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E3416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F36FC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E63F2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37CFF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1F357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B31FA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05B75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3B4EF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91710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04F89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BA608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BD478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6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A6A19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65985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A36F4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41BC2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A8BF9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83616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705B5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5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9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2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79253C" w:rsidR="00B87ED3" w:rsidRPr="00944D28" w:rsidRDefault="00FC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D7C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3C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66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2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A6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6C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3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0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E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