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05F65B" w:rsidR="00D930ED" w:rsidRPr="00EA69E9" w:rsidRDefault="000C25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F375EE" w:rsidR="00D930ED" w:rsidRPr="00790574" w:rsidRDefault="000C25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D7E55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7AD39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D3E42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C82FE1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DDC324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48C0B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0AF03B" w:rsidR="00B87ED3" w:rsidRPr="00FC7F6A" w:rsidRDefault="000C2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01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DA6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54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99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52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2AF0E" w:rsidR="00B87ED3" w:rsidRPr="00D44524" w:rsidRDefault="000C2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401474" w:rsidR="00B87ED3" w:rsidRPr="00D44524" w:rsidRDefault="000C2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49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BB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A3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30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6E8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29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D6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4E850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46811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A28E7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0C387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998ED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45F1C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89C55" w:rsidR="000B5588" w:rsidRPr="00D44524" w:rsidRDefault="000C2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A11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94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400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7A0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FC7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1A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25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C54F5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E72C1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B6C3CC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0A566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DAB6F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7CF23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20DCE" w:rsidR="00846B8B" w:rsidRPr="00D44524" w:rsidRDefault="000C2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41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50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21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5E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368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24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86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98DBC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0CC472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D50967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FED0A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E2B4D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C8782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A62056" w:rsidR="007A5870" w:rsidRPr="00D44524" w:rsidRDefault="000C2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F1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91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D69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58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FE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78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38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A180A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E74E3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C9500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DBBFE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B9301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FAB2F1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5F699" w:rsidR="0021795A" w:rsidRPr="00D44524" w:rsidRDefault="000C2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8F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70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4CC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1B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35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FA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23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5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25B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74C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2024-06-08T20:38:00.0000000Z</dcterms:modified>
</coreProperties>
</file>