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96237" w:rsidR="00380DB3" w:rsidRPr="0068293E" w:rsidRDefault="006167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BBFB6" w:rsidR="00380DB3" w:rsidRPr="0068293E" w:rsidRDefault="006167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27ADB" w:rsidR="00240DC4" w:rsidRPr="00B03D55" w:rsidRDefault="00616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F4A3F" w:rsidR="00240DC4" w:rsidRPr="00B03D55" w:rsidRDefault="00616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37668" w:rsidR="00240DC4" w:rsidRPr="00B03D55" w:rsidRDefault="00616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800F2" w:rsidR="00240DC4" w:rsidRPr="00B03D55" w:rsidRDefault="00616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165F1" w:rsidR="00240DC4" w:rsidRPr="00B03D55" w:rsidRDefault="00616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42BDF" w:rsidR="00240DC4" w:rsidRPr="00B03D55" w:rsidRDefault="00616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A9EEB" w:rsidR="00240DC4" w:rsidRPr="00B03D55" w:rsidRDefault="00616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C54AB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06BC7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04542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B226E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E68F4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FF1BB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8E5EF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9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3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D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4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D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9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4C380" w:rsidR="001835FB" w:rsidRPr="00DA1511" w:rsidRDefault="00616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C535B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98495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F3E3A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96F01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82FE6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C1C4D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87130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6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0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3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4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2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6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B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F1CA5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4BBFE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975FF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95EA8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380F0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5BF17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3F3C1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A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CF1C3" w:rsidR="001835FB" w:rsidRPr="00DA1511" w:rsidRDefault="006167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0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1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6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0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B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649DB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8A560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CD38B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B5145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1D855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257D1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67AB3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C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D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C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9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5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F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D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40BCE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9C2A1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0B159" w:rsidR="009A6C64" w:rsidRPr="00730585" w:rsidRDefault="00616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2A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2B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0F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DA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5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C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0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8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B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D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0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67EB" w:rsidRPr="00B537C7" w:rsidRDefault="006167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7E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5C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