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95789" w:rsidR="00380DB3" w:rsidRPr="0068293E" w:rsidRDefault="00896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A1614" w:rsidR="00380DB3" w:rsidRPr="0068293E" w:rsidRDefault="00896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77EF4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D032E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1062F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2C4EC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F3263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DF664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1FFFA" w:rsidR="00240DC4" w:rsidRPr="00B03D55" w:rsidRDefault="00896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F4872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20E37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02F2C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6B290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55C7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88117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3F6D5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B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7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E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D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A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D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D1D73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00F76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62E81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DDEC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0803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19469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7DA5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F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D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2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0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4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7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0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F3D81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E6821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8040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2117B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FFDBF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008D1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1D871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7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D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0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5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6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F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9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BD62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2CEEE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A5F37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A761A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64D6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ED496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E893D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4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9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3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1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F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E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3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D0748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27612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0FAE0" w:rsidR="009A6C64" w:rsidRPr="00730585" w:rsidRDefault="0089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6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7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F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4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D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8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5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B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B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0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C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6AA" w:rsidRPr="00B537C7" w:rsidRDefault="00896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6A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