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DCE6B" w:rsidR="00061896" w:rsidRPr="005F4693" w:rsidRDefault="00C82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D6167" w:rsidR="00061896" w:rsidRPr="00E407AC" w:rsidRDefault="00C82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692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E91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E475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940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032B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24FF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0BED" w:rsidR="00FC15B4" w:rsidRPr="00D11D17" w:rsidRDefault="00C8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E56A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4562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82B9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7E7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F31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C695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A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A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D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9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9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70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2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8A4F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685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C502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D340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7A4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F43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3DE5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6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4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4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B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B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7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7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B19F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028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2582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77A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B558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EC1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3238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6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8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4A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4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3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F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C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8974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6B6C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A11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BB73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DB13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B4B0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3E5C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3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D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3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9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1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B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5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15A8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D9C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FEC8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C352" w:rsidR="009A6C64" w:rsidRPr="00C2583D" w:rsidRDefault="00C8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0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B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2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5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2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2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5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288B" w:rsidRDefault="00C82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