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6CE0F" w:rsidR="00FD3806" w:rsidRPr="00A72646" w:rsidRDefault="00877A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B86AC" w:rsidR="00FD3806" w:rsidRPr="002A5E6C" w:rsidRDefault="00877A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3A7B" w:rsidR="00B87ED3" w:rsidRPr="00AF0D95" w:rsidRDefault="00877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6A4E1" w:rsidR="00B87ED3" w:rsidRPr="00AF0D95" w:rsidRDefault="00877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60FF" w:rsidR="00B87ED3" w:rsidRPr="00AF0D95" w:rsidRDefault="00877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199B7" w:rsidR="00B87ED3" w:rsidRPr="00AF0D95" w:rsidRDefault="00877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76F61" w:rsidR="00B87ED3" w:rsidRPr="00AF0D95" w:rsidRDefault="00877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5AC7F" w:rsidR="00B87ED3" w:rsidRPr="00AF0D95" w:rsidRDefault="00877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F497A" w:rsidR="00B87ED3" w:rsidRPr="00AF0D95" w:rsidRDefault="00877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1C1A6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1761E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8F20B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7FC5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58EC2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6DB2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4C1B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D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2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A7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5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A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F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9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05704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8B93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EE136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8BEF9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ABB1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762B6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7DEE0" w:rsidR="00B87ED3" w:rsidRPr="00AF0D95" w:rsidRDefault="00877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1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2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5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F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0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56520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F23AA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798AC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E10A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79D12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D1CFD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69F2F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0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3E90" w:rsidR="00B87ED3" w:rsidRPr="00AF0D95" w:rsidRDefault="00877A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59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0488F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71E07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DFBC9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5FB65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BEFBA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6AD7D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03206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0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0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8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D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37734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959A8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210D6" w:rsidR="00B87ED3" w:rsidRPr="00AF0D95" w:rsidRDefault="00877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77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B6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E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70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5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6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BF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A7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