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093E4" w:rsidR="00FD3806" w:rsidRPr="00A72646" w:rsidRDefault="003B5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3D194" w:rsidR="00FD3806" w:rsidRPr="002A5E6C" w:rsidRDefault="003B5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7D53A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8E03B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DF773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48945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3C372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58362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14F9" w:rsidR="00B87ED3" w:rsidRPr="00AF0D95" w:rsidRDefault="003B5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66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ED0D1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5B5E9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92ADF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E725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2BFA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196B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6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B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5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6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4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0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0D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6C6F4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1DE25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22C6D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9EFB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E62E8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14ACC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E630F" w:rsidR="00B87ED3" w:rsidRPr="00AF0D95" w:rsidRDefault="003B5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6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F0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C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1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2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591C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69754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1C508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A7D85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F295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756D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7D9E2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43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3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AA98" w:rsidR="00B87ED3" w:rsidRPr="00AF0D95" w:rsidRDefault="003B5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A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F1F89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A864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69DAF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D43BB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87FFC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855B6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0DBA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7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B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C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6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47EC4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190BC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55A64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E19CF" w:rsidR="00B87ED3" w:rsidRPr="00AF0D95" w:rsidRDefault="003B5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4C5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85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20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0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E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3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69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