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A11C" w:rsidR="0061148E" w:rsidRPr="00944D28" w:rsidRDefault="00E92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AFA4" w:rsidR="0061148E" w:rsidRPr="004A7085" w:rsidRDefault="00E92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41322" w:rsidR="00B87ED3" w:rsidRPr="00944D28" w:rsidRDefault="00E9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61424" w:rsidR="00B87ED3" w:rsidRPr="00944D28" w:rsidRDefault="00E9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2BD68" w:rsidR="00B87ED3" w:rsidRPr="00944D28" w:rsidRDefault="00E9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28D32" w:rsidR="00B87ED3" w:rsidRPr="00944D28" w:rsidRDefault="00E9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4CA57" w:rsidR="00B87ED3" w:rsidRPr="00944D28" w:rsidRDefault="00E9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E004F" w:rsidR="00B87ED3" w:rsidRPr="00944D28" w:rsidRDefault="00E9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F37C4" w:rsidR="00B87ED3" w:rsidRPr="00944D28" w:rsidRDefault="00E92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7FAAC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4DBB0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F8E42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96E76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AD1A1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8A729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418FE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8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F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8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F8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53B3D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8F3D2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73958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84183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605EE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2F453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94B40" w:rsidR="00B87ED3" w:rsidRPr="00944D28" w:rsidRDefault="00E9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E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6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008AA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23AB4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13F1D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44842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B158D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CDD5A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A3EFE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4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FAC67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40979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D86C8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3F512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F4414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AC0C8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423BC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5DEB3" w:rsidR="00B87ED3" w:rsidRPr="00944D28" w:rsidRDefault="00E92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4C49" w:rsidR="00B87ED3" w:rsidRPr="00944D28" w:rsidRDefault="00E92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2A38" w:rsidR="00B87ED3" w:rsidRPr="00944D28" w:rsidRDefault="00E92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B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3704A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E1890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E3D4" w:rsidR="00B87ED3" w:rsidRPr="00944D28" w:rsidRDefault="00E9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E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0D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A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23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D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1C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60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2024-06-08T04:08:00.0000000Z</dcterms:modified>
</coreProperties>
</file>