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A14CD" w:rsidR="00C34772" w:rsidRPr="0026421F" w:rsidRDefault="00126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DDE48" w:rsidR="00C34772" w:rsidRPr="00D339A1" w:rsidRDefault="00126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4725B" w:rsidR="002A7340" w:rsidRPr="00CD56BA" w:rsidRDefault="0012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3ADAD" w:rsidR="002A7340" w:rsidRPr="00CD56BA" w:rsidRDefault="0012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688BA" w:rsidR="002A7340" w:rsidRPr="00CD56BA" w:rsidRDefault="0012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19853" w:rsidR="002A7340" w:rsidRPr="00CD56BA" w:rsidRDefault="0012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BB7A5" w:rsidR="002A7340" w:rsidRPr="00CD56BA" w:rsidRDefault="0012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95ED5" w:rsidR="002A7340" w:rsidRPr="00CD56BA" w:rsidRDefault="0012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BEA06" w:rsidR="002A7340" w:rsidRPr="00CD56BA" w:rsidRDefault="0012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C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76E5F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26020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70E3B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9DF8C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5CAD3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0ABC3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E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1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E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9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1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3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A0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0D3C1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A13CC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E4C95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401F2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0CD29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C272C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352FB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85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6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C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B7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B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7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3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9E6BD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F30F8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89416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7E617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B04CC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C8C0D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E74D5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5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6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5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2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3C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5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4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4E13A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DF3CF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34D06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EBFC1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FE07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11F3A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9E4F8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1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F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E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F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A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7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1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77848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BA352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4CEF3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0F6D0" w:rsidR="009A6C64" w:rsidRPr="00730585" w:rsidRDefault="0012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41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4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39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E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5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4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9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5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0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6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ACB" w:rsidRPr="00B537C7" w:rsidRDefault="00126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F1A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A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