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6EFAC" w:rsidR="00C34772" w:rsidRPr="0026421F" w:rsidRDefault="002F77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4AB8E" w:rsidR="00C34772" w:rsidRPr="00D339A1" w:rsidRDefault="002F77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B3264" w:rsidR="002A7340" w:rsidRPr="00CD56BA" w:rsidRDefault="002F7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5B44A" w:rsidR="002A7340" w:rsidRPr="00CD56BA" w:rsidRDefault="002F7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12BF6" w:rsidR="002A7340" w:rsidRPr="00CD56BA" w:rsidRDefault="002F7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101F5" w:rsidR="002A7340" w:rsidRPr="00CD56BA" w:rsidRDefault="002F7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4D118" w:rsidR="002A7340" w:rsidRPr="00CD56BA" w:rsidRDefault="002F7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502B6" w:rsidR="002A7340" w:rsidRPr="00CD56BA" w:rsidRDefault="002F7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CD6F4" w:rsidR="002A7340" w:rsidRPr="00CD56BA" w:rsidRDefault="002F7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56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94F52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9F305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B137E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8FB9B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50105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32C36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A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4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C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7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9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4E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3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C74E0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FB3B5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32F73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C820C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8C67B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901ED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78552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C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DF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0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5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3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B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27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F39F5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8F2C6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DA725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A95C6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D9B2E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3DC4A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487A8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F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6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2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0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6F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6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5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87DAC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5E74E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F1752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9B811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E8958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F0755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1940D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9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7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E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7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7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9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9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3846E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ABABA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BD0B5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4EA38" w:rsidR="009A6C64" w:rsidRPr="00730585" w:rsidRDefault="002F7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E4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13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68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C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A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A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C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E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CC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7EB" w:rsidRPr="00B537C7" w:rsidRDefault="002F7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589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2F77E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