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C49C" w:rsidR="0061148E" w:rsidRPr="00C834E2" w:rsidRDefault="00026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68E1C" w:rsidR="0061148E" w:rsidRPr="00C834E2" w:rsidRDefault="00026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CB2E6" w:rsidR="00B87ED3" w:rsidRPr="00944D28" w:rsidRDefault="0002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015C5" w:rsidR="00B87ED3" w:rsidRPr="00944D28" w:rsidRDefault="0002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99C63" w:rsidR="00B87ED3" w:rsidRPr="00944D28" w:rsidRDefault="0002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AD126" w:rsidR="00B87ED3" w:rsidRPr="00944D28" w:rsidRDefault="0002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09D15" w:rsidR="00B87ED3" w:rsidRPr="00944D28" w:rsidRDefault="0002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6F76C" w:rsidR="00B87ED3" w:rsidRPr="00944D28" w:rsidRDefault="0002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45C0A" w:rsidR="00B87ED3" w:rsidRPr="00944D28" w:rsidRDefault="0002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7369C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2C865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FE0F6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7722B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951EA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F8126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19FE8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6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3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8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03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BD693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B185D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AF395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D3714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960F8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3DCEF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FBD67" w:rsidR="00B87ED3" w:rsidRPr="00944D28" w:rsidRDefault="0002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6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F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C5676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92546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8B77A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C5B32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0ED1A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E2F58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9260C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7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67137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D38B9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81CFF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0C334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3C79B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17046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AB8D2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D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1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EB593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56BA2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B6A7A" w:rsidR="00B87ED3" w:rsidRPr="00944D28" w:rsidRDefault="0002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9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A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3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0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D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7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E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