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7F906" w:rsidR="0061148E" w:rsidRPr="00177744" w:rsidRDefault="003A16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E9039" w:rsidR="0061148E" w:rsidRPr="00177744" w:rsidRDefault="003A16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CE415" w:rsidR="00983D57" w:rsidRPr="00177744" w:rsidRDefault="003A1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B9120" w:rsidR="00983D57" w:rsidRPr="00177744" w:rsidRDefault="003A1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42B5C" w:rsidR="00983D57" w:rsidRPr="00177744" w:rsidRDefault="003A1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A3447" w:rsidR="00983D57" w:rsidRPr="00177744" w:rsidRDefault="003A1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A8F77" w:rsidR="00983D57" w:rsidRPr="00177744" w:rsidRDefault="003A1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358ED" w:rsidR="00983D57" w:rsidRPr="00177744" w:rsidRDefault="003A1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439E4" w:rsidR="00983D57" w:rsidRPr="00177744" w:rsidRDefault="003A1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0C5B0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14457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6917F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556BC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32233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508D8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FFE05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C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7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8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D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3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1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B1234" w:rsidR="00B87ED3" w:rsidRPr="00177744" w:rsidRDefault="003A16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499FE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83DD1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01495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79897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367A6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4BA07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E594D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4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8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2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55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C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1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4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FA6A6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6BE2A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5889E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35A24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4823B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A10B9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54399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9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20E7A" w:rsidR="00B87ED3" w:rsidRPr="00177744" w:rsidRDefault="003A16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6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6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F4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0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2E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0F640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F18EB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05A90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A6E9C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DDF7E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48203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C8072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3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B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F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2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3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C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8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C22CF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86532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EA1E9" w:rsidR="00B87ED3" w:rsidRPr="00177744" w:rsidRDefault="003A1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06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90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65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52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0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F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6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9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E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40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7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16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2022-10-22T15:40:00.0000000Z</dcterms:modified>
</coreProperties>
</file>