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BE8F5" w:rsidR="0061148E" w:rsidRPr="00944D28" w:rsidRDefault="009A3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C630" w:rsidR="0061148E" w:rsidRPr="004A7085" w:rsidRDefault="009A3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D4ACC" w:rsidR="00B87ED3" w:rsidRPr="00944D28" w:rsidRDefault="009A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2418E" w:rsidR="00B87ED3" w:rsidRPr="00944D28" w:rsidRDefault="009A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FB3F1" w:rsidR="00B87ED3" w:rsidRPr="00944D28" w:rsidRDefault="009A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86F1A" w:rsidR="00B87ED3" w:rsidRPr="00944D28" w:rsidRDefault="009A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F26E4" w:rsidR="00B87ED3" w:rsidRPr="00944D28" w:rsidRDefault="009A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17756" w:rsidR="00B87ED3" w:rsidRPr="00944D28" w:rsidRDefault="009A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835C0" w:rsidR="00B87ED3" w:rsidRPr="00944D28" w:rsidRDefault="009A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9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3930E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F1C45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E9291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E6788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4FEE3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06CAD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C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9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6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3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2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EFB23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BF311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33645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7F665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D878C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12ED7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41B75" w:rsidR="00B87ED3" w:rsidRPr="00944D28" w:rsidRDefault="009A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4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D73D1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D643B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E4C52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685BB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CB98E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2447B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B2229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5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A9266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2F627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485D3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09B9C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C3F14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B38AD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F21F7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85EF3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86B92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92327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83284" w:rsidR="00B87ED3" w:rsidRPr="00944D28" w:rsidRDefault="009A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E5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D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48A0A" w:rsidR="00B87ED3" w:rsidRPr="00944D28" w:rsidRDefault="009A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3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6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C2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