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759E" w:rsidR="0061148E" w:rsidRPr="0035681E" w:rsidRDefault="00A16D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04CDC" w:rsidR="0061148E" w:rsidRPr="0035681E" w:rsidRDefault="00A16D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E4593" w:rsidR="00CD0676" w:rsidRPr="00944D28" w:rsidRDefault="00A16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B54FF" w:rsidR="00CD0676" w:rsidRPr="00944D28" w:rsidRDefault="00A16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D11C8" w:rsidR="00CD0676" w:rsidRPr="00944D28" w:rsidRDefault="00A16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982F6" w:rsidR="00CD0676" w:rsidRPr="00944D28" w:rsidRDefault="00A16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51C45" w:rsidR="00CD0676" w:rsidRPr="00944D28" w:rsidRDefault="00A16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8A49E" w:rsidR="00CD0676" w:rsidRPr="00944D28" w:rsidRDefault="00A16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CA55CB" w:rsidR="00CD0676" w:rsidRPr="00944D28" w:rsidRDefault="00A16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1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5628C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D218F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59EE8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9C25B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78717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4E05C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C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CD7DA" w:rsidR="00B87ED3" w:rsidRPr="00944D28" w:rsidRDefault="00A16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D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D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1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01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9C69E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32D67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AEE26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4CB3A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D42BC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3467E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F8054" w:rsidR="00B87ED3" w:rsidRPr="00944D28" w:rsidRDefault="00A1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5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1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F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5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4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A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C4D6D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5E59E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43CC3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86784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91A3F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B3EE1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09D8C9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3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6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B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7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8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127E9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948EE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A07E3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FE3CC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7F50B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39B98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0FA06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4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F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D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2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0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4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4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406B5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DD697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586BF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AD667" w:rsidR="00B87ED3" w:rsidRPr="00944D28" w:rsidRDefault="00A1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E78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17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86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E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F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F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6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A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8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D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2022-10-22T15:57:00.0000000Z</dcterms:modified>
</coreProperties>
</file>