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A0A95" w:rsidR="00380DB3" w:rsidRPr="0068293E" w:rsidRDefault="005336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F5EC7" w:rsidR="00380DB3" w:rsidRPr="0068293E" w:rsidRDefault="005336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00AA1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80DFB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0F2FA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2EA48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51859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B80EC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A2C8A" w:rsidR="00240DC4" w:rsidRPr="00B03D55" w:rsidRDefault="00533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3E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8E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B8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35F5C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59ECB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CC39C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C12F4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7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9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C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E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9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8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F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ED78E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84FEC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02694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647E5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8F74D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3F7AE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BCBA0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0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E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4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0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4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1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F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4710E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9DC29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75740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33CB6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E8790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F3B16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F8501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2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0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B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C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3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A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E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07ED8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402AD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0B5C9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99532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72795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6AE4D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3649F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E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7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A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D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6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9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7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5A84C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61022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9B008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5213C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D8FC2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2FEC6" w:rsidR="009A6C64" w:rsidRPr="00730585" w:rsidRDefault="0053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C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6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5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3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8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0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4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F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363F" w:rsidRPr="00B537C7" w:rsidRDefault="00533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63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E2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