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A8F0C" w:rsidR="00380DB3" w:rsidRPr="0068293E" w:rsidRDefault="007B7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45CC50" w:rsidR="00380DB3" w:rsidRPr="0068293E" w:rsidRDefault="007B7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D0819" w:rsidR="00240DC4" w:rsidRPr="00B03D55" w:rsidRDefault="007B7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69676" w:rsidR="00240DC4" w:rsidRPr="00B03D55" w:rsidRDefault="007B7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182F9" w:rsidR="00240DC4" w:rsidRPr="00B03D55" w:rsidRDefault="007B7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1B1BE" w:rsidR="00240DC4" w:rsidRPr="00B03D55" w:rsidRDefault="007B7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195FD" w:rsidR="00240DC4" w:rsidRPr="00B03D55" w:rsidRDefault="007B7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E3057" w:rsidR="00240DC4" w:rsidRPr="00B03D55" w:rsidRDefault="007B7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2CBA6" w:rsidR="00240DC4" w:rsidRPr="00B03D55" w:rsidRDefault="007B7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BD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5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F2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A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7F456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3680A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1808D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5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6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5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5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5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A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D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7E41F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44FC2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DEAC0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BF5D5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DE9D2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354CA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52D5D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7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4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3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2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F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8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A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39712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A656D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8D813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1E0F7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C6410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C9859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073E8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7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1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6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0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3FF23" w:rsidR="001835FB" w:rsidRPr="00DA1511" w:rsidRDefault="007B7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D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B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238C2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EF1E0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7E5EC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2B099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56645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3D3EF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5FEE6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8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1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C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D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1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6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0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580D5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6B811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9B007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5369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7E56A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28A47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9F28E" w:rsidR="009A6C64" w:rsidRPr="00730585" w:rsidRDefault="007B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C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0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2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C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8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F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B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C34" w:rsidRPr="00B537C7" w:rsidRDefault="007B7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7B7C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