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96E9A" w:rsidR="00C34772" w:rsidRPr="0026421F" w:rsidRDefault="00A047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1DA83" w:rsidR="00C34772" w:rsidRPr="00D339A1" w:rsidRDefault="00A047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21615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8A8B5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6BFDE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1CF97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4903E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8D6DB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57C09" w:rsidR="002A7340" w:rsidRPr="00CD56BA" w:rsidRDefault="00A04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4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D9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2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2793A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532F4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17B16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982D4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18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3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C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1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0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BD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C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58A40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C5401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605DB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99AB3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2ACD0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9F8D0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ECC14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5A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F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0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C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B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7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82AA0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A9097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4F069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FD99C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53A1E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CF81E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13884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8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9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7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B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3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7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21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AB860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1C2F6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0508B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DEFA8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6F33D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BAD37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5377E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F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1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E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F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E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0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EA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894EC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AB7F4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1F009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1DCA3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FF8DB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D198B" w:rsidR="009A6C64" w:rsidRPr="00730585" w:rsidRDefault="00A04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2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5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F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23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9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A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9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0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775" w:rsidRPr="00B537C7" w:rsidRDefault="00A04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B95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77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