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32BD1" w:rsidR="00C34772" w:rsidRPr="0026421F" w:rsidRDefault="00DF42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9B7A9" w:rsidR="00C34772" w:rsidRPr="00D339A1" w:rsidRDefault="00DF42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C431F" w:rsidR="002A7340" w:rsidRPr="00CD56BA" w:rsidRDefault="00DF4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31E27" w:rsidR="002A7340" w:rsidRPr="00CD56BA" w:rsidRDefault="00DF4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0AC028" w:rsidR="002A7340" w:rsidRPr="00CD56BA" w:rsidRDefault="00DF4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5A684" w:rsidR="002A7340" w:rsidRPr="00CD56BA" w:rsidRDefault="00DF4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31AC4" w:rsidR="002A7340" w:rsidRPr="00CD56BA" w:rsidRDefault="00DF4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57DCE" w:rsidR="002A7340" w:rsidRPr="00CD56BA" w:rsidRDefault="00DF4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4A68B1" w:rsidR="002A7340" w:rsidRPr="00CD56BA" w:rsidRDefault="00DF4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4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F7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03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B4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1F6E3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6C0C2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772AA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DB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17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A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49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93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D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6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69488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C2EF5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D887A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11306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A324A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16F9A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066EA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D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2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99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39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8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3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90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63350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3A892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20617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C7AD0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40E0C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AD400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B1D31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B4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6D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06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04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B8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3E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B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D2DFA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AC600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F2407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B9AD5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257EB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3707B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44D04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9D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AC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3DA35" w:rsidR="001835FB" w:rsidRPr="000307EE" w:rsidRDefault="00DF42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Stephen’s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F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3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E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B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ADA63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F2A71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24190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8FEBA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9A053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ECFE7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24AE0" w:rsidR="009A6C64" w:rsidRPr="00730585" w:rsidRDefault="00DF4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90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C2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A0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11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8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AC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F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429F" w:rsidRPr="00B537C7" w:rsidRDefault="00DF4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96F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29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