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83D8" w:rsidR="0061148E" w:rsidRPr="00C834E2" w:rsidRDefault="004B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CFB8" w:rsidR="0061148E" w:rsidRPr="00C834E2" w:rsidRDefault="004B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42C30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F45CA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9EB4E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0BFE2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DA072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CEB86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7738E" w:rsidR="00B87ED3" w:rsidRPr="00944D28" w:rsidRDefault="004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B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2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0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3385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D045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B6F00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5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2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4F366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291C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5B38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EDC81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E185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3B9CF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7F06E" w:rsidR="00B87ED3" w:rsidRPr="00944D28" w:rsidRDefault="004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D8F3" w:rsidR="00B87ED3" w:rsidRPr="00944D28" w:rsidRDefault="004B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E134D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F09EC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F1FE6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FE51A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51D6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64708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5C670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24F6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704D9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A898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DD0F9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D870C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E3257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7400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0F1BE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011BA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829FE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C9CF5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2DC0D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084A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D09E5" w:rsidR="00B87ED3" w:rsidRPr="00944D28" w:rsidRDefault="004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1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96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F2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2024-06-08T14:43:00.0000000Z</dcterms:modified>
</coreProperties>
</file>