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91EEF" w:rsidR="0061148E" w:rsidRPr="0035681E" w:rsidRDefault="00CF7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27859" w:rsidR="0061148E" w:rsidRPr="0035681E" w:rsidRDefault="00CF7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C2D89" w:rsidR="00CD0676" w:rsidRPr="00944D28" w:rsidRDefault="00CF7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B0289" w:rsidR="00CD0676" w:rsidRPr="00944D28" w:rsidRDefault="00CF7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2237D" w:rsidR="00CD0676" w:rsidRPr="00944D28" w:rsidRDefault="00CF7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7AFDC" w:rsidR="00CD0676" w:rsidRPr="00944D28" w:rsidRDefault="00CF7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0C108" w:rsidR="00CD0676" w:rsidRPr="00944D28" w:rsidRDefault="00CF7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1D59A" w:rsidR="00CD0676" w:rsidRPr="00944D28" w:rsidRDefault="00CF7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CE73A" w:rsidR="00CD0676" w:rsidRPr="00944D28" w:rsidRDefault="00CF7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F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49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F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468AB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3BADD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1F461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18A01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7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0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F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6A1EF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82D8D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7BF30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95950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9A5AC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F3C28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C8001" w:rsidR="00B87ED3" w:rsidRPr="00944D28" w:rsidRDefault="00CF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3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7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1CCF2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04DE9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68EFE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16E6C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DB5DD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40ED1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555D0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9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092D" w:rsidR="00B87ED3" w:rsidRPr="00944D28" w:rsidRDefault="00CF7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6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C167" w:rsidR="00B87ED3" w:rsidRPr="00944D28" w:rsidRDefault="00CF7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05D23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285DE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F25FE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2ECA3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FEE09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FC494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38317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6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8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45937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8C32C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59D97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3ECE2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E685C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3CE14" w:rsidR="00B87ED3" w:rsidRPr="00944D28" w:rsidRDefault="00CF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5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F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D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12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