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98670" w:rsidR="0061148E" w:rsidRPr="0035681E" w:rsidRDefault="00BA6B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A377ED" w:rsidR="00CD0676" w:rsidRPr="00944D28" w:rsidRDefault="00BA6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97DDBE" w:rsidR="00CD0676" w:rsidRPr="00944D28" w:rsidRDefault="00BA6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5E5185" w:rsidR="00CD0676" w:rsidRPr="00944D28" w:rsidRDefault="00BA6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76FA3" w:rsidR="00CD0676" w:rsidRPr="00944D28" w:rsidRDefault="00BA6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E25C2F" w:rsidR="00CD0676" w:rsidRPr="00944D28" w:rsidRDefault="00BA6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6F0C99" w:rsidR="00CD0676" w:rsidRPr="00944D28" w:rsidRDefault="00BA6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1C39A6" w:rsidR="00CD0676" w:rsidRPr="00944D28" w:rsidRDefault="00BA6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C5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067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069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8A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496F8" w:rsidR="00B87ED3" w:rsidRPr="00944D28" w:rsidRDefault="00BA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C7FED" w:rsidR="00B87ED3" w:rsidRPr="00944D28" w:rsidRDefault="00BA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5D549" w:rsidR="00B87ED3" w:rsidRPr="00944D28" w:rsidRDefault="00BA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2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C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B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DB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0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4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44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FD0AFF" w:rsidR="00B87ED3" w:rsidRPr="00944D28" w:rsidRDefault="00BA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9EDFF" w:rsidR="00B87ED3" w:rsidRPr="00944D28" w:rsidRDefault="00BA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D2D45" w:rsidR="00B87ED3" w:rsidRPr="00944D28" w:rsidRDefault="00BA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3A939" w:rsidR="00B87ED3" w:rsidRPr="00944D28" w:rsidRDefault="00BA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C0868" w:rsidR="00B87ED3" w:rsidRPr="00944D28" w:rsidRDefault="00BA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501B1" w:rsidR="00B87ED3" w:rsidRPr="00944D28" w:rsidRDefault="00BA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F9316" w:rsidR="00B87ED3" w:rsidRPr="00944D28" w:rsidRDefault="00BA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B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C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E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F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B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E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A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7388D0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E792D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233C0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15DCC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3F081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9304B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E7A91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4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B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8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8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E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E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0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5C697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4D07C7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4B7D50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E56DF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77C1C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A518D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0E4DD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0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0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3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7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0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7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8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BDF59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F742C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8ABDAA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384A4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1FCE1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E2602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99E63" w:rsidR="00B87ED3" w:rsidRPr="00944D28" w:rsidRDefault="00BA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4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8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A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4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F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5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E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A6BD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