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E0C73" w:rsidR="00563B6E" w:rsidRPr="00B24A33" w:rsidRDefault="00D549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67553" w:rsidR="00563B6E" w:rsidRPr="00B24A33" w:rsidRDefault="00D549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6A3C1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707A35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9B973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DE7E9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29A4E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6C95FF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00844" w:rsidR="00C11CD7" w:rsidRPr="00B24A33" w:rsidRDefault="00D5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FC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E7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605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29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E1C17" w:rsidR="002113B7" w:rsidRPr="00B24A33" w:rsidRDefault="00D54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920E1C" w:rsidR="002113B7" w:rsidRPr="00B24A33" w:rsidRDefault="00D54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76D08" w:rsidR="002113B7" w:rsidRPr="00B24A33" w:rsidRDefault="00D54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1F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36C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625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60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85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43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EB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25DDD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9F7902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6DE3A9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6E881B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A47AFC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E01789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76C71" w:rsidR="002113B7" w:rsidRPr="00B24A33" w:rsidRDefault="00D5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279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F23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3C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683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EE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F3B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7E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2B7FF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D4ED40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0F40C5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F89CB5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8968B2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298FD7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E03DC" w:rsidR="002113B7" w:rsidRPr="00B24A33" w:rsidRDefault="00D5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99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9E7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F0BDA7" w:rsidR="005157D3" w:rsidRPr="00B24A33" w:rsidRDefault="00D549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33A09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7A2D1" w:rsidR="005157D3" w:rsidRPr="00B24A33" w:rsidRDefault="00D549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8801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70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12ECB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7327B6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486E8D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E0214B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28B565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1829DC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EEDFF8" w:rsidR="006E49F3" w:rsidRPr="00B24A33" w:rsidRDefault="00D5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CD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76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C5E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A1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C3C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AD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2D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CBD4C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D419FF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8F5446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78BD21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BE1CB0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0824AC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375D1" w:rsidR="006E49F3" w:rsidRPr="00B24A33" w:rsidRDefault="00D5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871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63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A0E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C9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5F5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73B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B8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49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93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