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4F118" w:rsidR="00563B6E" w:rsidRPr="00B24A33" w:rsidRDefault="00485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BEB6D" w:rsidR="00563B6E" w:rsidRPr="00B24A33" w:rsidRDefault="00485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11763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C1EAA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9EE90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BAC83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C2389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1D693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4714D" w:rsidR="00C11CD7" w:rsidRPr="00B24A33" w:rsidRDefault="00485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837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AD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C8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0C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283DB" w:rsidR="002113B7" w:rsidRPr="00B24A33" w:rsidRDefault="00485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8089D" w:rsidR="002113B7" w:rsidRPr="00B24A33" w:rsidRDefault="00485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F09FB" w:rsidR="002113B7" w:rsidRPr="00B24A33" w:rsidRDefault="00485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55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A3C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6C1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51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593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F4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76D128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86733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AF6140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A7A555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678A59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977646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677065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FCB3B" w:rsidR="002113B7" w:rsidRPr="00B24A33" w:rsidRDefault="00485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C0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32A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EA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332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A14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4F7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43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5163B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01CDF6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F53067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3D4ADA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8D761F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7CD512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B36A0" w:rsidR="002113B7" w:rsidRPr="00B24A33" w:rsidRDefault="00485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2B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70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EC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D7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8EDC6D" w:rsidR="005157D3" w:rsidRPr="00B24A33" w:rsidRDefault="00485B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3F06F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B8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E244EA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90884E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036C75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586141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C0C94E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1491F5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25F2A" w:rsidR="006E49F3" w:rsidRPr="00B24A33" w:rsidRDefault="00485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A8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9D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4A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7C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78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02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699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06AF5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A760AA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5F28FE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EBECE1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497436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A7BC62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F4646" w:rsidR="006E49F3" w:rsidRPr="00B24A33" w:rsidRDefault="00485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42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346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47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EB5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FC0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F2D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7A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B4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