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34113B" w:rsidR="00D930ED" w:rsidRPr="00EA69E9" w:rsidRDefault="008E13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183D46" w:rsidR="00D930ED" w:rsidRPr="00790574" w:rsidRDefault="008E13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2E49A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CD602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72229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B9799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D2628D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123761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1988F" w:rsidR="00B87ED3" w:rsidRPr="00FC7F6A" w:rsidRDefault="008E1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F36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85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46B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EB7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DDE8D" w:rsidR="00B87ED3" w:rsidRPr="00D44524" w:rsidRDefault="008E1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99BAE" w:rsidR="00B87ED3" w:rsidRPr="00D44524" w:rsidRDefault="008E1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A8D36" w:rsidR="00B87ED3" w:rsidRPr="00D44524" w:rsidRDefault="008E1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CC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37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F7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21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FB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64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82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B0E34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C97C1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043B2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C275C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CC154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AC217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1F001" w:rsidR="000B5588" w:rsidRPr="00D44524" w:rsidRDefault="008E1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CD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69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1D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EE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1A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4D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12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99C5D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073FC6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174EA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F8AFA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7574A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FC3399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BC479" w:rsidR="00846B8B" w:rsidRPr="00D44524" w:rsidRDefault="008E1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09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266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9EE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39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73979" w:rsidR="007A5870" w:rsidRPr="00EA69E9" w:rsidRDefault="008E13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43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D2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1770F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9EB00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721C7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E72F4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09DE8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50582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C7FCB" w:rsidR="007A5870" w:rsidRPr="00D44524" w:rsidRDefault="008E1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14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92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A7B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CB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69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10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F7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9E774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2843DE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0E0A9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89A22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39A913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AD8A9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59074" w:rsidR="0021795A" w:rsidRPr="00D44524" w:rsidRDefault="008E1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810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07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77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DC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17E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6A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A36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97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13D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2024-06-08T13:28:00.0000000Z</dcterms:modified>
</coreProperties>
</file>