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E242E" w:rsidR="002534F3" w:rsidRPr="0068293E" w:rsidRDefault="005F3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CC326F" w:rsidR="002534F3" w:rsidRPr="0068293E" w:rsidRDefault="005F3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1B209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6D163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861AF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5B384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CF375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49761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6423F" w:rsidR="002A7340" w:rsidRPr="00FF2AF3" w:rsidRDefault="005F3A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7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5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9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DA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4D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2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24B21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D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9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A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31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B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0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9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0ED47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CE2C8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183E5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DBAA5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9BD56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B1F90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1D286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B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5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D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D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1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6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6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BD87C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8BA15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BE451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9F361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D8A2D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09564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4D5B0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C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7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2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A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A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F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C283E" w:rsidR="001835FB" w:rsidRPr="00DA1511" w:rsidRDefault="005F3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7035A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3F281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0F96F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CB4D8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C1C1B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B441D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25EA3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8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B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E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2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F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0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5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75F9B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6B766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6A812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9FBD5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11979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85A2B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43CFF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B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A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E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B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4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7E81B" w:rsidR="009A6C64" w:rsidRPr="00730585" w:rsidRDefault="005F3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E3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F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5E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2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E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0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C0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0F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D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E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2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8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97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3A46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2022-10-22T15:00:00.0000000Z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