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DC7444" w:rsidR="002534F3" w:rsidRPr="0068293E" w:rsidRDefault="00C65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6E85B7" w:rsidR="002534F3" w:rsidRPr="0068293E" w:rsidRDefault="00C65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9EB2C" w:rsidR="002A7340" w:rsidRPr="00FF2AF3" w:rsidRDefault="00C65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064CC" w:rsidR="002A7340" w:rsidRPr="00FF2AF3" w:rsidRDefault="00C65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9CE8A" w:rsidR="002A7340" w:rsidRPr="00FF2AF3" w:rsidRDefault="00C65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F88BB" w:rsidR="002A7340" w:rsidRPr="00FF2AF3" w:rsidRDefault="00C65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8EF66" w:rsidR="002A7340" w:rsidRPr="00FF2AF3" w:rsidRDefault="00C65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655A3" w:rsidR="002A7340" w:rsidRPr="00FF2AF3" w:rsidRDefault="00C65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A6761" w:rsidR="002A7340" w:rsidRPr="00FF2AF3" w:rsidRDefault="00C65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CA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D3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91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5E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90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BF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42EB8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6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9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3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B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B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7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1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5C54F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E2776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1D4F5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C8B42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D58E6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81DB0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DCE91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F0D2C" w:rsidR="001835FB" w:rsidRPr="00DA1511" w:rsidRDefault="00C654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CB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3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7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8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7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A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BE059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2AB9F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E87D8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65710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F3F47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5EB4F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33754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A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E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E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6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B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0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E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782E4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4A9FC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5EFDB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3C89C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CB1AB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C978E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5260F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5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A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F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3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8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E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1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35C44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4CAC0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43D1D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D8AB7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58789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E73C9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81DC0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7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2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9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F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D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C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A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202C0" w:rsidR="009A6C64" w:rsidRPr="00730585" w:rsidRDefault="00C65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A4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AB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B1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40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31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E7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90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B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30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6E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12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28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3D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478" w:rsidRPr="00B537C7" w:rsidRDefault="00C65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04C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47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