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C5013F" w:rsidR="002534F3" w:rsidRPr="0068293E" w:rsidRDefault="00105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20508D" w:rsidR="002534F3" w:rsidRPr="0068293E" w:rsidRDefault="00105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5616A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C4A20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E5FF2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4107C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E57E2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D105B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72262" w:rsidR="002A7340" w:rsidRPr="00FF2AF3" w:rsidRDefault="00105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F2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FC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44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2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8B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84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35A35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E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D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7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7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2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2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8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95E80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17272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ED246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63DC7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9F29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74369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5CB4D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B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0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5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C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0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5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F3004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D41AA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212CB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706B9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0E096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AD20A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01A1D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1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C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7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9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4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8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6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145CA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DB0E3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45BF8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7554D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3CDFC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54B88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45967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F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7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9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0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2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F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6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D1209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50D85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878BF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FD896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35F97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B084C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EB174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9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4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D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4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6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9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A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7F375" w:rsidR="009A6C64" w:rsidRPr="00730585" w:rsidRDefault="00105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7C1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6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C9D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B4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07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27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73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B0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0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8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1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3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7C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D7D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2022-10-22T20:52:00.0000000Z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