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F63350" w:rsidR="002534F3" w:rsidRPr="0068293E" w:rsidRDefault="00885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D4553F" w:rsidR="002534F3" w:rsidRPr="0068293E" w:rsidRDefault="00885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CFF85" w:rsidR="002A7340" w:rsidRPr="00FF2AF3" w:rsidRDefault="00885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D3C14" w:rsidR="002A7340" w:rsidRPr="00FF2AF3" w:rsidRDefault="00885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CDD2C" w:rsidR="002A7340" w:rsidRPr="00FF2AF3" w:rsidRDefault="00885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7AC47" w:rsidR="002A7340" w:rsidRPr="00FF2AF3" w:rsidRDefault="00885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B9A1C" w:rsidR="002A7340" w:rsidRPr="00FF2AF3" w:rsidRDefault="00885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CBE8C" w:rsidR="002A7340" w:rsidRPr="00FF2AF3" w:rsidRDefault="00885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09AA2" w:rsidR="002A7340" w:rsidRPr="00FF2AF3" w:rsidRDefault="00885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72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E5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7A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8B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33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85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94475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5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8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C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8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F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F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4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0F6B3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A2EB4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54DB3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11D3C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ABF8D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88D7B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1662F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D2226" w:rsidR="001835FB" w:rsidRPr="00DA1511" w:rsidRDefault="00885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E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2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B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3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8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9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46117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D8E7D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A2637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7A840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5DAD6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B9248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4EC0E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D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0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8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E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9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7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0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323D2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5AD21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7B751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2B2EB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FAA85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66467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B9946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2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A913B" w:rsidR="001835FB" w:rsidRPr="00DA1511" w:rsidRDefault="00885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0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6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D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6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3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622E6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6795E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00979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3F7B3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E545E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9080E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0A7A5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5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A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8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2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7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6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C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6146C2" w:rsidR="009A6C64" w:rsidRPr="00730585" w:rsidRDefault="0088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D2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9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0A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A6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EB6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74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E4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8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C1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49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E4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D1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7F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A3C" w:rsidRPr="00B537C7" w:rsidRDefault="00885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5A3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