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7B087" w:rsidR="00061896" w:rsidRPr="005F4693" w:rsidRDefault="006D3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C24F3" w:rsidR="00061896" w:rsidRPr="00E407AC" w:rsidRDefault="006D3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E2C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5E0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179C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FFFA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A9F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CE8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8E24" w:rsidR="00FC15B4" w:rsidRPr="00D11D17" w:rsidRDefault="006D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D8F2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F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F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1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1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1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1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A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0F7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F76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6DF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F5C9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002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04B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36DF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0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E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0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C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9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8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C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A1A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61E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12B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76C2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BE2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227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D024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6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F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A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5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5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5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0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B62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5E6B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7DE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CA73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7F9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DECB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20E8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C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1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B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F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A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6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5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1B8E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136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4F8A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8F3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C6D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5C0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A728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99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61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3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1C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46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B8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E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B53A" w:rsidR="009A6C64" w:rsidRPr="00C2583D" w:rsidRDefault="006D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A5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18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42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27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BA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9A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5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382" w:rsidRDefault="006D33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