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83191" w:rsidR="00FD3806" w:rsidRPr="00A72646" w:rsidRDefault="00260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F9547" w:rsidR="00FD3806" w:rsidRPr="002A5E6C" w:rsidRDefault="00260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A0E9E" w:rsidR="00B87ED3" w:rsidRPr="00AF0D95" w:rsidRDefault="0026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56DB4" w:rsidR="00B87ED3" w:rsidRPr="00AF0D95" w:rsidRDefault="0026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1EEA0" w:rsidR="00B87ED3" w:rsidRPr="00AF0D95" w:rsidRDefault="0026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C1804" w:rsidR="00B87ED3" w:rsidRPr="00AF0D95" w:rsidRDefault="0026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4E6FE" w:rsidR="00B87ED3" w:rsidRPr="00AF0D95" w:rsidRDefault="0026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5F91A" w:rsidR="00B87ED3" w:rsidRPr="00AF0D95" w:rsidRDefault="0026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FC846" w:rsidR="00B87ED3" w:rsidRPr="00AF0D95" w:rsidRDefault="0026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A1F0D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24F27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8237B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F5C46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5F7FF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070E3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4655E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0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4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F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9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A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6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C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AA284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EAC33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AF54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5C5C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70932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11333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E8E5C" w:rsidR="00B87ED3" w:rsidRPr="00AF0D95" w:rsidRDefault="0026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4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A83F4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3C3F0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82A06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ED5CA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A788F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3A932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99A3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B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AB26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5AC1E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AF6BB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A863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06113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E6D57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35EB8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9A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E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6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EF268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8C48" w:rsidR="00B87ED3" w:rsidRPr="00AF0D95" w:rsidRDefault="0026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26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39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31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31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94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26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D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EDA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1D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