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D929" w:rsidR="0061148E" w:rsidRPr="00944D28" w:rsidRDefault="005C6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8F2C" w:rsidR="0061148E" w:rsidRPr="004A7085" w:rsidRDefault="005C6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096E15" w:rsidR="00E22E60" w:rsidRPr="007D5604" w:rsidRDefault="005C6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80B229" w:rsidR="00E22E60" w:rsidRPr="007D5604" w:rsidRDefault="005C6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6F4C7F" w:rsidR="00E22E60" w:rsidRPr="007D5604" w:rsidRDefault="005C6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EC1F38" w:rsidR="00E22E60" w:rsidRPr="007D5604" w:rsidRDefault="005C6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67F3C4" w:rsidR="00E22E60" w:rsidRPr="007D5604" w:rsidRDefault="005C6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8EA1BD" w:rsidR="00E22E60" w:rsidRPr="007D5604" w:rsidRDefault="005C6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92F85F" w:rsidR="00E22E60" w:rsidRPr="007D5604" w:rsidRDefault="005C64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379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8E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53B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FB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F1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AC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B29F6" w:rsidR="00B87ED3" w:rsidRPr="007D5604" w:rsidRDefault="005C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A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CEF1A" w:rsidR="00B87ED3" w:rsidRPr="007D5604" w:rsidRDefault="005C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4A373" w:rsidR="00B87ED3" w:rsidRPr="007D5604" w:rsidRDefault="005C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59D48" w:rsidR="00B87ED3" w:rsidRPr="007D5604" w:rsidRDefault="005C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A62DA" w:rsidR="00B87ED3" w:rsidRPr="007D5604" w:rsidRDefault="005C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BD4A2" w:rsidR="00B87ED3" w:rsidRPr="007D5604" w:rsidRDefault="005C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59B57" w:rsidR="00B87ED3" w:rsidRPr="007D5604" w:rsidRDefault="005C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061A8" w:rsidR="00B87ED3" w:rsidRPr="007D5604" w:rsidRDefault="005C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9598C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C28F6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DC078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C02B3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A8D70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7D74E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F86A6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D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9E72" w:rsidR="00B87ED3" w:rsidRPr="00944D28" w:rsidRDefault="005C6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0B8D2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6896A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EA5D1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D1A18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C03D8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2D82C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2A5E6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19314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E7E70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7C79D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BC770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E4052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01D91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693F3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70B88F" w:rsidR="00B87ED3" w:rsidRPr="007D5604" w:rsidRDefault="005C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002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88A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60F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C3C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440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4B7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5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D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F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F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9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6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5882"/>
    <w:rsid w:val="0059344B"/>
    <w:rsid w:val="005C64D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2024-06-08T12:22:00.0000000Z</dcterms:modified>
</coreProperties>
</file>