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43C9E" w:rsidR="0061148E" w:rsidRPr="008F69F5" w:rsidRDefault="006F5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1A54" w:rsidR="0061148E" w:rsidRPr="008F69F5" w:rsidRDefault="006F5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1B517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F3B96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A202D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1FEDC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3BEA8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AA527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A0293" w:rsidR="00B87ED3" w:rsidRPr="008F69F5" w:rsidRDefault="006F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70C16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7BF3A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97E53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B96C5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F81BC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76C79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0FEF7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0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7F1F9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0A1D0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BFD77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7465C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3DBEC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28C6E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3767D" w:rsidR="00B87ED3" w:rsidRPr="008F69F5" w:rsidRDefault="006F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E3E1E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D406D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21E89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66338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51908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79E09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08297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6FF56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C2CD8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14F14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489F4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51ED9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D4FE6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0500B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3838A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7BF15" w:rsidR="00B87ED3" w:rsidRPr="008F69F5" w:rsidRDefault="006F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9C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28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0B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70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44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74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2024-06-08T18:06:00.0000000Z</dcterms:modified>
</coreProperties>
</file>