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54D3" w:rsidR="0061148E" w:rsidRPr="00944D28" w:rsidRDefault="005D7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495E" w:rsidR="0061148E" w:rsidRPr="004A7085" w:rsidRDefault="005D7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08D1A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8027B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137DE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E7FD3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B5469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63D3F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77B59" w:rsidR="00A67F55" w:rsidRPr="00944D28" w:rsidRDefault="005D7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16A72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4F140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2DB5D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5E7D5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2B67E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4319F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F90F4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C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B8544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AE105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E3ACC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022EC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2ED07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01944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33389" w:rsidR="00B87ED3" w:rsidRPr="00944D28" w:rsidRDefault="005D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21FF9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3D80A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08870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287EF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D03EF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CD533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E05D6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BDBA" w:rsidR="00B87ED3" w:rsidRPr="00944D28" w:rsidRDefault="005D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C1CA8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F60FA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14562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91199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F3D99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1C7CE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81E48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69FE9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BA841" w:rsidR="00B87ED3" w:rsidRPr="00944D28" w:rsidRDefault="005D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95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F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B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8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9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39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