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F706" w:rsidR="0061148E" w:rsidRPr="00C61931" w:rsidRDefault="00A06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BE49" w:rsidR="0061148E" w:rsidRPr="00C61931" w:rsidRDefault="00A06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A32ED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F5B9F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0971E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65FE1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B2678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62FA8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19D35" w:rsidR="00B87ED3" w:rsidRPr="00944D28" w:rsidRDefault="00A0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AB80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C025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295F5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DD53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2D46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9ACC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1C44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74DB" w:rsidR="00B87ED3" w:rsidRPr="00944D28" w:rsidRDefault="00A06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37A2A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88B56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1B387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3C35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E4620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9704C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4BE08" w:rsidR="00B87ED3" w:rsidRPr="00944D28" w:rsidRDefault="00A0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C938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9135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2B9C2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6E7D0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0ADE9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2ABA0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FC36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1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BCBCE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728F7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C26CA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781E2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BFD94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DDB9C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6223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6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5F23" w:rsidR="00B87ED3" w:rsidRPr="00944D28" w:rsidRDefault="00A06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C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8F757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D4843" w:rsidR="00B87ED3" w:rsidRPr="00944D28" w:rsidRDefault="00A0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9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2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F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B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F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