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28E21" w:rsidR="00C34772" w:rsidRPr="0026421F" w:rsidRDefault="00BB5A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528E1" w:rsidR="00C34772" w:rsidRPr="00D339A1" w:rsidRDefault="00BB5A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70B21" w:rsidR="002A7340" w:rsidRPr="00CD56BA" w:rsidRDefault="00BB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C1EA16" w:rsidR="002A7340" w:rsidRPr="00CD56BA" w:rsidRDefault="00BB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D245D" w:rsidR="002A7340" w:rsidRPr="00CD56BA" w:rsidRDefault="00BB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8BFEE7" w:rsidR="002A7340" w:rsidRPr="00CD56BA" w:rsidRDefault="00BB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DF0B8A" w:rsidR="002A7340" w:rsidRPr="00CD56BA" w:rsidRDefault="00BB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EE0E4" w:rsidR="002A7340" w:rsidRPr="00CD56BA" w:rsidRDefault="00BB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58261" w:rsidR="002A7340" w:rsidRPr="00CD56BA" w:rsidRDefault="00BB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35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AE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8C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0F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75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7B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81D3F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6F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EF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1C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5A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A1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E9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6C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B574C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30213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88C6F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F9CB2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25C3F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E6157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9F7C0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0D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37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07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B2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9C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93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25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4937F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9CF4E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145F6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0B118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66A35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CCF0E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C8B64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B3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2D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59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69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54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05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55B3E" w:rsidR="001835FB" w:rsidRPr="006D22CC" w:rsidRDefault="00BB5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36BA2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DD442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85BF4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D1150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97074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5C7FF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868BC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50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4B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C6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DF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BF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67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6B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F7C41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0347F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26E5F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22385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4B00F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71CE8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7C3F3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E8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AD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11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95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30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CE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4E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6A3E3" w:rsidR="009A6C64" w:rsidRPr="00730585" w:rsidRDefault="00BB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335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6F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AF1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73F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BD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63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4A0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451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785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D1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54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56D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636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ACB" w:rsidRPr="00B537C7" w:rsidRDefault="00BB5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EADD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C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