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20C28A" w:rsidR="00C34772" w:rsidRPr="0026421F" w:rsidRDefault="00157E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ACD762" w:rsidR="00C34772" w:rsidRPr="00D339A1" w:rsidRDefault="00157E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0DD83" w:rsidR="002A7340" w:rsidRPr="00CD56BA" w:rsidRDefault="00157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916C19" w:rsidR="002A7340" w:rsidRPr="00CD56BA" w:rsidRDefault="00157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7B1BE" w:rsidR="002A7340" w:rsidRPr="00CD56BA" w:rsidRDefault="00157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AC27A" w:rsidR="002A7340" w:rsidRPr="00CD56BA" w:rsidRDefault="00157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D86A97" w:rsidR="002A7340" w:rsidRPr="00CD56BA" w:rsidRDefault="00157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8EE3D4" w:rsidR="002A7340" w:rsidRPr="00CD56BA" w:rsidRDefault="00157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7B6EC4" w:rsidR="002A7340" w:rsidRPr="00CD56BA" w:rsidRDefault="00157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3F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BA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79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23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87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97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A6575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AA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2F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F2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55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21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D5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2F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AAF39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26413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7607B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9CC84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A0D78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F9B46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700B0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0F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5F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D4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7B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39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4B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21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7312E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ECEEA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5C5D3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0C370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CE51E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B1164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FA237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67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4C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2E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69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E8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70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F0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9979C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428E6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7C844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B7C02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FB655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CD703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E7D55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A1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1F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AB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15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2B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16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B0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EBA04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CD732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52989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30FC3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6E33A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3BBB8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F22A9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2D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85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74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09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7F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56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14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2F59C8" w:rsidR="009A6C64" w:rsidRPr="00730585" w:rsidRDefault="0015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7F2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EF4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1C1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1E4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E65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01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943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BB1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1B9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509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B55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91E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856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7EF5" w:rsidRPr="00B537C7" w:rsidRDefault="00157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CC6C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7EF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F4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2019-12-12T15:31:00.0000000Z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