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921F5" w:rsidR="0061148E" w:rsidRPr="00C834E2" w:rsidRDefault="000F7C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9BB7" w:rsidR="0061148E" w:rsidRPr="00C834E2" w:rsidRDefault="000F7C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AC81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09B8B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F1A7B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85203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9EA4D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1AD42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39C5E" w:rsidR="00B87ED3" w:rsidRPr="00944D28" w:rsidRDefault="000F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5D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6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2F195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4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E0B37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896B9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148FB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5FDE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F222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7E20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DC28" w:rsidR="00B87ED3" w:rsidRPr="00944D28" w:rsidRDefault="000F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2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27CDD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053DE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7493F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D001C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CE31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31F71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ECBD4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225B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E6DF3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44E3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C83B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844E6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EF76A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737D3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0D918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8B792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FE65D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AEA41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0DB92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F0797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3A2C4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7F219" w:rsidR="00B87ED3" w:rsidRPr="00944D28" w:rsidRDefault="000F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B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A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D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B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94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2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F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7E"/>
    <w:rsid w:val="00131B3D"/>
    <w:rsid w:val="00135ED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2024-06-09T05:23:00.0000000Z</dcterms:modified>
</coreProperties>
</file>