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83173" w:rsidR="0061148E" w:rsidRPr="00177744" w:rsidRDefault="00FB26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4E64" w:rsidR="0061148E" w:rsidRPr="00177744" w:rsidRDefault="00FB26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1CFF8F" w:rsidR="004A6494" w:rsidRPr="00177744" w:rsidRDefault="00FB2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15A2F" w:rsidR="004A6494" w:rsidRPr="00177744" w:rsidRDefault="00FB2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447597" w:rsidR="004A6494" w:rsidRPr="00177744" w:rsidRDefault="00FB2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844AB" w:rsidR="004A6494" w:rsidRPr="00177744" w:rsidRDefault="00FB2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F33AA" w:rsidR="004A6494" w:rsidRPr="00177744" w:rsidRDefault="00FB2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E3387" w:rsidR="004A6494" w:rsidRPr="00177744" w:rsidRDefault="00FB2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602DA" w:rsidR="004A6494" w:rsidRPr="00177744" w:rsidRDefault="00FB26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51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D0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DE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91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A2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18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A5F9C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3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C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C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4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F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3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2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70304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47C30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CAC05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FEB86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5CC35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38E2C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9D0EE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B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D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0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B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7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2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0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E9B36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4ECA9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230DC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4AB79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40083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A22E7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6E46E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5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7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9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2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4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9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6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4B817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ED56F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FDFE5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39495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0C4CD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CF12A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57EF2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7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E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D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7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A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C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3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EBE30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09C77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A9E25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B52A3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C46D0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D8661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DA99F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2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F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1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E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5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9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1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3C2D8B" w:rsidR="00B87ED3" w:rsidRPr="00177744" w:rsidRDefault="00FB2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6EA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412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28E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EBB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52A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66C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B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0C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B2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1E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6C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3B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B1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A1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26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2024-06-08T14:30:00.0000000Z</dcterms:modified>
</coreProperties>
</file>