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DCC03B" w:rsidR="00032AE3" w:rsidRPr="00DC3A9E" w:rsidRDefault="00386F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F889C" w:rsidR="00032AE3" w:rsidRPr="00DC3A9E" w:rsidRDefault="00386F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04339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06AB7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5FFC5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3C958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16B43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E9DFD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C43A0" w:rsidR="00C11CD7" w:rsidRPr="00DC3A9E" w:rsidRDefault="00386F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889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5C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EE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964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F2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0A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A2C3F" w:rsidR="00960A52" w:rsidRPr="00DC3A9E" w:rsidRDefault="00386F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8D9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A4A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40A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96B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2AA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F7CB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D04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59D9D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5FAA18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646D76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957E84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0DB4C9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0C4935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7489D" w:rsidR="002773D1" w:rsidRPr="00DC3A9E" w:rsidRDefault="00386F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FC7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0D33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C83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2358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DD5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617B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696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C1CB4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8585E1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4C417B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84EFFB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A68F14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0D5B70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E6FB50" w:rsidR="00BA6252" w:rsidRPr="00DC3A9E" w:rsidRDefault="00386F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F5F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6DF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78D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F75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CBA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797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43C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346B07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68A00A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7C88EB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556C72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CB1D1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AAF0E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F525F5" w:rsidR="00207535" w:rsidRPr="00DC3A9E" w:rsidRDefault="00386F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FAF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D06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9D6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2E5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5E9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1A8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BE0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AB76D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576989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1049E8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F828CA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EA4D09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769AD9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BBAC8" w:rsidR="00943D08" w:rsidRPr="00DC3A9E" w:rsidRDefault="00386F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8BB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788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F04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41A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9A3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1F33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B95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E980E9" w:rsidR="00943D08" w:rsidRPr="00DC3A9E" w:rsidRDefault="00386F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6BD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BA5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118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726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D5AB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D1C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036C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E69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00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AAA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115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25A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549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6F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3793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6F2C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2024-06-08T22:35:00.0000000Z</dcterms:modified>
</coreProperties>
</file>