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11D582" w:rsidR="00061896" w:rsidRPr="005F4693" w:rsidRDefault="00A82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252B24" w:rsidR="00061896" w:rsidRPr="00E407AC" w:rsidRDefault="00A82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AD0" w:rsidR="00FC15B4" w:rsidRPr="00D11D17" w:rsidRDefault="00A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AFBB" w:rsidR="00FC15B4" w:rsidRPr="00D11D17" w:rsidRDefault="00A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BE2A" w:rsidR="00FC15B4" w:rsidRPr="00D11D17" w:rsidRDefault="00A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845" w:rsidR="00FC15B4" w:rsidRPr="00D11D17" w:rsidRDefault="00A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B27A" w:rsidR="00FC15B4" w:rsidRPr="00D11D17" w:rsidRDefault="00A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0130" w:rsidR="00FC15B4" w:rsidRPr="00D11D17" w:rsidRDefault="00A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F1B6" w:rsidR="00FC15B4" w:rsidRPr="00D11D17" w:rsidRDefault="00A8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E6F1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BBC2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FC38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425B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0A62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810A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22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E9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EC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FAA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B7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A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B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F3A9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3E98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1762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DDA5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3430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B8C7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CBF3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B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C10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21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C90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6D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8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3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4054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DC37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657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9224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8B2C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A284E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94FE6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2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F02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10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B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30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90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B2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223AA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1530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9666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CC6E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084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29D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DA0C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F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00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1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6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E2D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5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2C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F76E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D35C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F430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ADE0" w:rsidR="009A6C64" w:rsidRPr="00C2583D" w:rsidRDefault="00A8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0F0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F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1B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33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A4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708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F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2CF5" w:rsidRDefault="00A82C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2C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