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E71EB" w:rsidR="00FD3806" w:rsidRPr="00A72646" w:rsidRDefault="001E0B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B97B1" w:rsidR="00FD3806" w:rsidRPr="002A5E6C" w:rsidRDefault="001E0B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EC4FA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F80B2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5F17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749C3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5EA6B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F23A8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08B8F" w:rsidR="00B87ED3" w:rsidRPr="00AF0D95" w:rsidRDefault="001E0B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4F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6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CA98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EE678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D24AE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814E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1AC54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94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90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71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5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E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5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CC2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36EE2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9DFEF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FF83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9D111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70B06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77CD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92ED0" w:rsidR="00B87ED3" w:rsidRPr="00AF0D95" w:rsidRDefault="001E0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9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6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D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D3521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C194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BB3C6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41284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5FECF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C0AB3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69D09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0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7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32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2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1A9F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93402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F5F28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A9043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E55BE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7971A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54F6E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E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1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7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D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3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8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51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3AD0A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EF4DB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5BEC2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13E68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90D3E" w:rsidR="00B87ED3" w:rsidRPr="00AF0D95" w:rsidRDefault="001E0B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E3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1A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4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66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2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B2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